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DF" w:rsidRDefault="00A67DDF" w:rsidP="005557F4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РОССИЙСКАЯ ФЕДЕРАЦИЯ</w:t>
      </w:r>
    </w:p>
    <w:p w:rsidR="005557F4" w:rsidRPr="00D6073F" w:rsidRDefault="005557F4" w:rsidP="005557F4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D6073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Совет сельского поселения «Ундино-Посельское»</w:t>
      </w:r>
    </w:p>
    <w:p w:rsidR="005557F4" w:rsidRPr="00D6073F" w:rsidRDefault="005557F4" w:rsidP="005557F4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5557F4" w:rsidRPr="00D6073F" w:rsidRDefault="005557F4" w:rsidP="00A67DDF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D6073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РЕШЕНИЕ</w:t>
      </w:r>
    </w:p>
    <w:p w:rsidR="005557F4" w:rsidRPr="00D6073F" w:rsidRDefault="005557F4" w:rsidP="005557F4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8722A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29 июля </w:t>
      </w:r>
      <w:r w:rsidRPr="00D6073F">
        <w:rPr>
          <w:rFonts w:ascii="Times New Roman" w:eastAsia="SimSun" w:hAnsi="Times New Roman" w:cs="Times New Roman"/>
          <w:sz w:val="28"/>
          <w:szCs w:val="28"/>
          <w:lang w:eastAsia="zh-CN"/>
        </w:rPr>
        <w:t>202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4</w:t>
      </w:r>
      <w:r w:rsidRPr="00D6073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             №</w:t>
      </w:r>
      <w:r w:rsidR="008722A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9</w:t>
      </w:r>
    </w:p>
    <w:p w:rsidR="005557F4" w:rsidRPr="00D6073F" w:rsidRDefault="005557F4" w:rsidP="005557F4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557F4" w:rsidRPr="00D6073F" w:rsidRDefault="005557F4" w:rsidP="005557F4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bookmarkStart w:id="0" w:name="_GoBack"/>
      <w:r w:rsidRPr="00D6073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</w:t>
      </w:r>
      <w:r w:rsidR="00A67DD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внесении изменений </w:t>
      </w:r>
      <w:r w:rsidRPr="00D6073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в Устав сельского поселения «Ундино-Посельское»</w:t>
      </w:r>
    </w:p>
    <w:bookmarkEnd w:id="0"/>
    <w:p w:rsidR="005557F4" w:rsidRPr="00D6073F" w:rsidRDefault="005557F4" w:rsidP="005557F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5557F4" w:rsidRPr="00D6073F" w:rsidRDefault="005557F4" w:rsidP="005557F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5557F4" w:rsidRPr="00D6073F" w:rsidRDefault="005557F4" w:rsidP="005557F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D6073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Федерации», Уставом сельского поселения «Ундино-Посельское», Совет сельского поселения «Ундино-Посельское» </w:t>
      </w:r>
      <w:r w:rsidRPr="00D6073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решил:</w:t>
      </w:r>
    </w:p>
    <w:p w:rsidR="005557F4" w:rsidRPr="00D6073F" w:rsidRDefault="005557F4" w:rsidP="005557F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5557F4" w:rsidRPr="00D6073F" w:rsidRDefault="00A67DDF" w:rsidP="005557F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Внести изменения </w:t>
      </w:r>
      <w:r w:rsidR="005557F4" w:rsidRPr="00D6073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Устав</w:t>
      </w:r>
      <w:r w:rsidR="005557F4" w:rsidRPr="00D6073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5557F4" w:rsidRPr="00D6073F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 w:rsidR="005557F4" w:rsidRPr="00D6073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5557F4" w:rsidRPr="00D6073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«Ундино-Посельское», следующего содержания: </w:t>
      </w:r>
    </w:p>
    <w:p w:rsidR="005557F4" w:rsidRPr="00D6073F" w:rsidRDefault="005557F4" w:rsidP="005557F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557F4" w:rsidRPr="00D6073F" w:rsidRDefault="005557F4" w:rsidP="005557F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7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пункт 12 </w:t>
      </w:r>
      <w:r w:rsidRPr="00D6073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статьи 8 Устава изложить в следующей редакции:</w:t>
      </w:r>
    </w:p>
    <w:p w:rsidR="005557F4" w:rsidRPr="00D6073F" w:rsidRDefault="005557F4" w:rsidP="005557F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«9)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073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5557F4" w:rsidRPr="00D6073F" w:rsidRDefault="005557F4" w:rsidP="005557F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7F4" w:rsidRPr="00D6073F" w:rsidRDefault="005557F4" w:rsidP="005557F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6073F">
        <w:rPr>
          <w:rFonts w:ascii="Times New Roman" w:eastAsia="SimSun" w:hAnsi="Times New Roman" w:cs="Times New Roman"/>
          <w:sz w:val="28"/>
          <w:szCs w:val="28"/>
          <w:lang w:eastAsia="zh-CN"/>
        </w:rPr>
        <w:t>2. Настоящее решение о внесении изменений в Устав сельского поселения «Ундино-Посельское»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D6073F">
        <w:rPr>
          <w:rFonts w:ascii="Times New Roman" w:eastAsia="SimSun" w:hAnsi="Times New Roman" w:cs="Times New Roman"/>
          <w:sz w:val="28"/>
          <w:szCs w:val="28"/>
          <w:lang w:eastAsia="zh-CN"/>
        </w:rPr>
        <w:t>.р</w:t>
      </w:r>
      <w:proofErr w:type="gramEnd"/>
      <w:r w:rsidRPr="00D6073F">
        <w:rPr>
          <w:rFonts w:ascii="Times New Roman" w:eastAsia="SimSun" w:hAnsi="Times New Roman" w:cs="Times New Roman"/>
          <w:sz w:val="28"/>
          <w:szCs w:val="28"/>
          <w:lang w:eastAsia="zh-CN"/>
        </w:rPr>
        <w:t>ф).</w:t>
      </w:r>
    </w:p>
    <w:p w:rsidR="005557F4" w:rsidRPr="00D6073F" w:rsidRDefault="005557F4" w:rsidP="005557F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557F4" w:rsidRPr="00D6073F" w:rsidRDefault="005557F4" w:rsidP="005557F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6073F">
        <w:rPr>
          <w:rFonts w:ascii="Times New Roman" w:eastAsia="SimSun" w:hAnsi="Times New Roman" w:cs="Times New Roman"/>
          <w:sz w:val="28"/>
          <w:szCs w:val="28"/>
          <w:lang w:eastAsia="zh-CN"/>
        </w:rPr>
        <w:t>3. После государственной регистрации данное решение обнародовать в порядке, установленном Уставом сельского поселения «Ундино-Посельское».</w:t>
      </w:r>
    </w:p>
    <w:p w:rsidR="005557F4" w:rsidRPr="00D6073F" w:rsidRDefault="005557F4" w:rsidP="005557F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557F4" w:rsidRPr="00D6073F" w:rsidRDefault="005557F4" w:rsidP="005557F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557F4" w:rsidRPr="00D6073F" w:rsidRDefault="005557F4" w:rsidP="005557F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6073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сельского поселения </w:t>
      </w:r>
    </w:p>
    <w:p w:rsidR="008063DD" w:rsidRPr="005557F4" w:rsidRDefault="005557F4" w:rsidP="005557F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6073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«Ундино-Посельское»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В.В. Алексеева</w:t>
      </w:r>
    </w:p>
    <w:sectPr w:rsidR="008063DD" w:rsidRPr="005557F4" w:rsidSect="00A67DDF">
      <w:headerReference w:type="default" r:id="rId7"/>
      <w:footerReference w:type="even" r:id="rId8"/>
      <w:footerReference w:type="default" r:id="rId9"/>
      <w:pgSz w:w="11906" w:h="16838"/>
      <w:pgMar w:top="141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DD9" w:rsidRDefault="003A2DD9">
      <w:pPr>
        <w:spacing w:after="0" w:line="240" w:lineRule="auto"/>
      </w:pPr>
      <w:r>
        <w:separator/>
      </w:r>
    </w:p>
  </w:endnote>
  <w:endnote w:type="continuationSeparator" w:id="0">
    <w:p w:rsidR="003A2DD9" w:rsidRDefault="003A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DDF" w:rsidRDefault="00A67DDF" w:rsidP="00A67D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7DDF" w:rsidRDefault="00A67DDF" w:rsidP="00A67DD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DDF" w:rsidRDefault="00A67DDF" w:rsidP="00A67DD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DD9" w:rsidRDefault="003A2DD9">
      <w:pPr>
        <w:spacing w:after="0" w:line="240" w:lineRule="auto"/>
      </w:pPr>
      <w:r>
        <w:separator/>
      </w:r>
    </w:p>
  </w:footnote>
  <w:footnote w:type="continuationSeparator" w:id="0">
    <w:p w:rsidR="003A2DD9" w:rsidRDefault="003A2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67DDF" w:rsidRPr="00D56B58" w:rsidRDefault="00A67DDF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A67DDF" w:rsidRDefault="00A67DD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F4"/>
    <w:rsid w:val="003A2DD9"/>
    <w:rsid w:val="004104DD"/>
    <w:rsid w:val="005557F4"/>
    <w:rsid w:val="006D374B"/>
    <w:rsid w:val="008063DD"/>
    <w:rsid w:val="008722AD"/>
    <w:rsid w:val="00A67DDF"/>
    <w:rsid w:val="00AC7059"/>
    <w:rsid w:val="00D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557F4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5557F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5557F4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5557F4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5557F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555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557F4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5557F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5557F4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5557F4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5557F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555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2024-08-01T00:30:00Z</cp:lastPrinted>
  <dcterms:created xsi:type="dcterms:W3CDTF">2024-08-01T01:18:00Z</dcterms:created>
  <dcterms:modified xsi:type="dcterms:W3CDTF">2024-08-01T01:18:00Z</dcterms:modified>
</cp:coreProperties>
</file>